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2071" w:rsidRDefault="001D2071" w:rsidP="001D207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D7605">
        <w:rPr>
          <w:rFonts w:ascii="Times New Roman" w:hAnsi="Times New Roman" w:cs="Times New Roman"/>
          <w:sz w:val="28"/>
          <w:szCs w:val="28"/>
          <w:lang w:val="en-US"/>
        </w:rPr>
        <w:t xml:space="preserve">1-Amaliy </w:t>
      </w:r>
      <w:proofErr w:type="spellStart"/>
      <w:r w:rsidRPr="005D7605">
        <w:rPr>
          <w:rFonts w:ascii="Times New Roman" w:hAnsi="Times New Roman" w:cs="Times New Roman"/>
          <w:sz w:val="28"/>
          <w:szCs w:val="28"/>
          <w:lang w:val="en-US"/>
        </w:rPr>
        <w:t>mashg’ulot</w:t>
      </w:r>
      <w:proofErr w:type="spellEnd"/>
    </w:p>
    <w:p w:rsidR="001D2071" w:rsidRDefault="001D2071" w:rsidP="001D207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Mavzu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Pazandachilik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xonasida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texnikasi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qoidalari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D2071" w:rsidRDefault="001D2071" w:rsidP="001D207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O’quv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mashg’ulotining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texnologik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xaritasi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3717"/>
      </w:tblGrid>
      <w:tr w:rsidR="001D2071" w:rsidTr="009B0352">
        <w:trPr>
          <w:trHeight w:val="401"/>
        </w:trPr>
        <w:tc>
          <w:tcPr>
            <w:tcW w:w="2263" w:type="dxa"/>
            <w:vMerge w:val="restart"/>
          </w:tcPr>
          <w:p w:rsidR="001D2071" w:rsidRDefault="001D2071" w:rsidP="009B03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bosqichlari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vaqti</w:t>
            </w:r>
            <w:proofErr w:type="spellEnd"/>
          </w:p>
        </w:tc>
        <w:tc>
          <w:tcPr>
            <w:tcW w:w="6836" w:type="dxa"/>
            <w:gridSpan w:val="2"/>
          </w:tcPr>
          <w:p w:rsidR="001D2071" w:rsidRDefault="001D2071" w:rsidP="009B03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Faoliyat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mazmuni</w:t>
            </w:r>
            <w:proofErr w:type="spellEnd"/>
          </w:p>
        </w:tc>
      </w:tr>
      <w:tr w:rsidR="001D2071" w:rsidTr="009B0352">
        <w:trPr>
          <w:trHeight w:val="420"/>
        </w:trPr>
        <w:tc>
          <w:tcPr>
            <w:tcW w:w="2263" w:type="dxa"/>
            <w:vMerge/>
          </w:tcPr>
          <w:p w:rsidR="001D207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:rsidR="001D2071" w:rsidRDefault="001D2071" w:rsidP="009B03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O’qituvchining</w:t>
            </w:r>
            <w:proofErr w:type="spellEnd"/>
          </w:p>
        </w:tc>
        <w:tc>
          <w:tcPr>
            <w:tcW w:w="3717" w:type="dxa"/>
          </w:tcPr>
          <w:p w:rsidR="001D2071" w:rsidRDefault="001D2071" w:rsidP="009B03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Talabalarning</w:t>
            </w:r>
            <w:proofErr w:type="spellEnd"/>
          </w:p>
        </w:tc>
      </w:tr>
      <w:tr w:rsidR="001D2071" w:rsidRPr="001F6EF7" w:rsidTr="009B0352">
        <w:trPr>
          <w:trHeight w:val="401"/>
        </w:trPr>
        <w:tc>
          <w:tcPr>
            <w:tcW w:w="2263" w:type="dxa"/>
            <w:vMerge w:val="restart"/>
          </w:tcPr>
          <w:p w:rsidR="001D2071" w:rsidRPr="005D7605" w:rsidRDefault="001D2071" w:rsidP="009B03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Kirish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qismi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D2071" w:rsidRPr="005D7605" w:rsidRDefault="001D2071" w:rsidP="009B03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daqiqa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119" w:type="dxa"/>
          </w:tcPr>
          <w:p w:rsidR="001D207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1.1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Amaliy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mashg'ulot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mavzusi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maqsadi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bilan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tanishtirish</w:t>
            </w:r>
            <w:proofErr w:type="spellEnd"/>
          </w:p>
        </w:tc>
        <w:tc>
          <w:tcPr>
            <w:tcW w:w="3717" w:type="dxa"/>
          </w:tcPr>
          <w:p w:rsidR="001D2071" w:rsidRPr="0083559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Diqqat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qiladi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yozib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oladilar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D2071" w:rsidRPr="0083559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D207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D2071" w:rsidTr="009B0352">
        <w:trPr>
          <w:trHeight w:val="420"/>
        </w:trPr>
        <w:tc>
          <w:tcPr>
            <w:tcW w:w="2263" w:type="dxa"/>
            <w:vMerge/>
          </w:tcPr>
          <w:p w:rsidR="001D207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:rsidR="001D207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1.2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Amaliy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mashg'ulot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rejasi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bilan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tanishtiradi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717" w:type="dxa"/>
          </w:tcPr>
          <w:p w:rsidR="001D2071" w:rsidRPr="0083559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Tinglab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yozib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oladilar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D207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D2071" w:rsidTr="009B0352">
        <w:trPr>
          <w:trHeight w:val="401"/>
        </w:trPr>
        <w:tc>
          <w:tcPr>
            <w:tcW w:w="2263" w:type="dxa"/>
            <w:vMerge/>
          </w:tcPr>
          <w:p w:rsidR="001D207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:rsidR="001D207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1.3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Talabalarga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o'tilgan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mavzu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yuzasidan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tezkor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savollar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berib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bilimlarini</w:t>
            </w:r>
            <w:proofErr w:type="spellEnd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tekshirish</w:t>
            </w:r>
            <w:proofErr w:type="spellEnd"/>
          </w:p>
        </w:tc>
        <w:tc>
          <w:tcPr>
            <w:tcW w:w="3717" w:type="dxa"/>
          </w:tcPr>
          <w:p w:rsidR="001D207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Tinglab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savollarga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beradilar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1D2071" w:rsidRPr="001F6EF7" w:rsidTr="009B0352">
        <w:trPr>
          <w:trHeight w:val="401"/>
        </w:trPr>
        <w:tc>
          <w:tcPr>
            <w:tcW w:w="2263" w:type="dxa"/>
            <w:vMerge w:val="restart"/>
          </w:tcPr>
          <w:p w:rsidR="001D2071" w:rsidRDefault="001D2071" w:rsidP="009B03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Asosiy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qism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(55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daqiqa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119" w:type="dxa"/>
          </w:tcPr>
          <w:p w:rsidR="001D207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Pazandachilik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xonasida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xavfsizlik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texnikasi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qoidalari</w:t>
            </w:r>
            <w:proofErr w:type="spellEnd"/>
          </w:p>
        </w:tc>
        <w:tc>
          <w:tcPr>
            <w:tcW w:w="3717" w:type="dxa"/>
          </w:tcPr>
          <w:p w:rsidR="001D207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Tinglab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yozib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chizib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oladilar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vazifalarni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darsda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bajaradilar</w:t>
            </w:r>
            <w:proofErr w:type="spellEnd"/>
          </w:p>
        </w:tc>
      </w:tr>
      <w:tr w:rsidR="001D2071" w:rsidRPr="001F6EF7" w:rsidTr="009B0352">
        <w:trPr>
          <w:trHeight w:val="401"/>
        </w:trPr>
        <w:tc>
          <w:tcPr>
            <w:tcW w:w="2263" w:type="dxa"/>
            <w:vMerge/>
          </w:tcPr>
          <w:p w:rsidR="001D207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:rsidR="001D2071" w:rsidRPr="0083559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Pazandachilik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D20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xonasida</w:t>
            </w:r>
            <w:proofErr w:type="spellEnd"/>
            <w:r w:rsidRPr="001D20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D20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1D2071">
              <w:rPr>
                <w:rStyle w:val="a4"/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  <w:shd w:val="clear" w:color="auto" w:fill="FFFFFF"/>
                <w:lang w:val="en-US"/>
              </w:rPr>
              <w:t>sbob-uskunalar</w:t>
            </w:r>
            <w:proofErr w:type="spellEnd"/>
            <w:r w:rsidRPr="001D2071">
              <w:rPr>
                <w:rStyle w:val="a4"/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071">
              <w:rPr>
                <w:rStyle w:val="a4"/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  <w:shd w:val="clear" w:color="auto" w:fill="FFFFFF"/>
                <w:lang w:val="en-US"/>
              </w:rPr>
              <w:t>bilan</w:t>
            </w:r>
            <w:proofErr w:type="spellEnd"/>
            <w:r w:rsidRPr="001D2071">
              <w:rPr>
                <w:rStyle w:val="a4"/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 w:rsidRPr="001D2071">
              <w:rPr>
                <w:rStyle w:val="a4"/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  <w:shd w:val="clear" w:color="auto" w:fill="FFFFFF"/>
                <w:lang w:val="en-US"/>
              </w:rPr>
              <w:t>ishlash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to'g'risida</w:t>
            </w:r>
            <w:proofErr w:type="spellEnd"/>
            <w:proofErr w:type="gram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ma'lumot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berish</w:t>
            </w:r>
            <w:proofErr w:type="spellEnd"/>
          </w:p>
          <w:p w:rsidR="001D2071" w:rsidRPr="0083559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D207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17" w:type="dxa"/>
          </w:tcPr>
          <w:p w:rsidR="001D207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Tinglab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yozib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oladilar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vazifalarni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darsda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bajaradilar</w:t>
            </w:r>
            <w:proofErr w:type="spellEnd"/>
          </w:p>
        </w:tc>
      </w:tr>
      <w:tr w:rsidR="001D2071" w:rsidRPr="001F6EF7" w:rsidTr="009B0352">
        <w:trPr>
          <w:trHeight w:val="401"/>
        </w:trPr>
        <w:tc>
          <w:tcPr>
            <w:tcW w:w="2263" w:type="dxa"/>
            <w:vMerge/>
          </w:tcPr>
          <w:p w:rsidR="001D207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:rsidR="001D2071" w:rsidRPr="0083559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Pazandachilik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D20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xonasida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D20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1D2071">
              <w:rPr>
                <w:rStyle w:val="a4"/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  <w:shd w:val="clear" w:color="auto" w:fill="FFFFFF"/>
                <w:lang w:val="en-US"/>
              </w:rPr>
              <w:t>ziq-ovqat</w:t>
            </w:r>
            <w:proofErr w:type="spellEnd"/>
            <w:r w:rsidRPr="001D2071">
              <w:rPr>
                <w:rStyle w:val="a4"/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071">
              <w:rPr>
                <w:rStyle w:val="a4"/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  <w:shd w:val="clear" w:color="auto" w:fill="FFFFFF"/>
                <w:lang w:val="en-US"/>
              </w:rPr>
              <w:t>mahsulotlari</w:t>
            </w:r>
            <w:proofErr w:type="spellEnd"/>
            <w:r w:rsidRPr="001D2071">
              <w:rPr>
                <w:rStyle w:val="a4"/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071">
              <w:rPr>
                <w:rStyle w:val="a4"/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  <w:shd w:val="clear" w:color="auto" w:fill="FFFFFF"/>
                <w:lang w:val="en-US"/>
              </w:rPr>
              <w:t>bilan</w:t>
            </w:r>
            <w:proofErr w:type="spellEnd"/>
            <w:r w:rsidRPr="001D2071">
              <w:rPr>
                <w:rStyle w:val="a4"/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071">
              <w:rPr>
                <w:rStyle w:val="a4"/>
                <w:rFonts w:ascii="Times New Roman" w:hAnsi="Times New Roman" w:cs="Times New Roman"/>
                <w:b w:val="0"/>
                <w:bCs w:val="0"/>
                <w:color w:val="212529"/>
                <w:sz w:val="28"/>
                <w:szCs w:val="28"/>
                <w:shd w:val="clear" w:color="auto" w:fill="FFFFFF"/>
                <w:lang w:val="en-US"/>
              </w:rPr>
              <w:t>ishlash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to’g’risida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ma'lumot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berish</w:t>
            </w:r>
            <w:proofErr w:type="spellEnd"/>
          </w:p>
          <w:p w:rsidR="001D2071" w:rsidRPr="0083559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D207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17" w:type="dxa"/>
          </w:tcPr>
          <w:p w:rsidR="001D207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Talaba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o'qituvchini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tinglab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to'ldirib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boradi</w:t>
            </w:r>
            <w:proofErr w:type="spellEnd"/>
          </w:p>
        </w:tc>
      </w:tr>
      <w:tr w:rsidR="001D2071" w:rsidRPr="001F6EF7" w:rsidTr="009B0352">
        <w:trPr>
          <w:trHeight w:val="401"/>
        </w:trPr>
        <w:tc>
          <w:tcPr>
            <w:tcW w:w="2263" w:type="dxa"/>
            <w:vMerge w:val="restart"/>
          </w:tcPr>
          <w:p w:rsidR="001D2071" w:rsidRDefault="001D2071" w:rsidP="009B03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Yakunlovchi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qism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(10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daqiqa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119" w:type="dxa"/>
          </w:tcPr>
          <w:p w:rsidR="001D207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3.1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Mavzu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boʻyicha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yakuniy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xulosa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yasaydi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muhim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jihatlarga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ishtirokchilar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diqqatini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jalb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qiladi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"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Tushunchalar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tahlili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yordamida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talabalar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bilimini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sinaydi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717" w:type="dxa"/>
          </w:tcPr>
          <w:p w:rsidR="001D2071" w:rsidRPr="0083559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Tinglaydilar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bajarilgan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ishlar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natijasini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yozadilar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D2071" w:rsidRPr="0083559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D2071" w:rsidRPr="0083559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D2071" w:rsidRPr="0083559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D207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D2071" w:rsidTr="009B0352">
        <w:trPr>
          <w:trHeight w:val="401"/>
        </w:trPr>
        <w:tc>
          <w:tcPr>
            <w:tcW w:w="2263" w:type="dxa"/>
            <w:vMerge/>
          </w:tcPr>
          <w:p w:rsidR="001D207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:rsidR="001D207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17" w:type="dxa"/>
          </w:tcPr>
          <w:p w:rsidR="001D2071" w:rsidRPr="0083559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Tinglab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yozib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oladilar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D207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D2071" w:rsidTr="009B0352">
        <w:trPr>
          <w:trHeight w:val="401"/>
        </w:trPr>
        <w:tc>
          <w:tcPr>
            <w:tcW w:w="2263" w:type="dxa"/>
            <w:vMerge/>
          </w:tcPr>
          <w:p w:rsidR="001D207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:rsidR="001D207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3.2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Guruh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faollari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talabalar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bir-birlarini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kamchiligini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tuzatadilar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alohida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ishtirokchilarni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baholaydi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o'zaro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baholash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natijalari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bo'yicha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xulosa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qiladi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717" w:type="dxa"/>
          </w:tcPr>
          <w:p w:rsidR="001D2071" w:rsidRPr="0083559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Tinglaydilar</w:t>
            </w:r>
            <w:proofErr w:type="spellEnd"/>
          </w:p>
          <w:p w:rsidR="001D207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D2071" w:rsidTr="009B0352">
        <w:trPr>
          <w:trHeight w:val="420"/>
        </w:trPr>
        <w:tc>
          <w:tcPr>
            <w:tcW w:w="2263" w:type="dxa"/>
            <w:vMerge/>
          </w:tcPr>
          <w:p w:rsidR="001D207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:rsidR="001D207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3.3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Amaliy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mashg'ulotining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maqsadiga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erishish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darajasini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tahlil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qiladi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natijasini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baholaydi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717" w:type="dxa"/>
          </w:tcPr>
          <w:p w:rsidR="001D2071" w:rsidRDefault="001D2071" w:rsidP="009B0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Tinglab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yozib</w:t>
            </w:r>
            <w:proofErr w:type="spellEnd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oladilar</w:t>
            </w:r>
            <w:proofErr w:type="spellEnd"/>
          </w:p>
        </w:tc>
      </w:tr>
    </w:tbl>
    <w:p w:rsidR="001D2071" w:rsidRDefault="001D2071" w:rsidP="001D207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1D2071" w:rsidRPr="001F6EF7" w:rsidRDefault="001D2071" w:rsidP="001D20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E137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Ishdan</w:t>
      </w:r>
      <w:proofErr w:type="spellEnd"/>
      <w:r w:rsidRPr="00FE137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FE137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maqsad</w:t>
      </w:r>
      <w:proofErr w:type="spellEnd"/>
      <w:r w:rsidRPr="00FE137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:</w:t>
      </w:r>
      <w:r w:rsidRPr="00FE13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Pazandachilik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xonasida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texnikasi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qoidalari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mavzusiga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talabalarga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chuqur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ko’nikma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malakalar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E137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Mashg</w:t>
      </w:r>
      <w:r w:rsidRPr="001F6E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'</w:t>
      </w:r>
      <w:r w:rsidRPr="00FE137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ulotni</w:t>
      </w:r>
      <w:proofErr w:type="spellEnd"/>
      <w:r w:rsidRPr="001F6E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FE137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o</w:t>
      </w:r>
      <w:r w:rsidRPr="001F6E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'</w:t>
      </w:r>
      <w:r w:rsidRPr="00FE137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tkazish</w:t>
      </w:r>
      <w:proofErr w:type="spellEnd"/>
      <w:r w:rsidRPr="001F6E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FE137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uchun</w:t>
      </w:r>
      <w:proofErr w:type="spellEnd"/>
      <w:r w:rsidRPr="001F6E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FE137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kerakli</w:t>
      </w:r>
      <w:proofErr w:type="spellEnd"/>
      <w:r w:rsidRPr="001F6E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FE137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asbob</w:t>
      </w:r>
      <w:r w:rsidRPr="001F6E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-</w:t>
      </w:r>
      <w:r w:rsidRPr="00FE137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anjomlar</w:t>
      </w:r>
      <w:proofErr w:type="spellEnd"/>
      <w:r w:rsidRPr="001F6E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: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Har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xil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inventarlar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pichoq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taxtakach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tovalar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hajmdagi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kastryulkalar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qozonlari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21BD1">
        <w:rPr>
          <w:rFonts w:ascii="Times New Roman" w:hAnsi="Times New Roman" w:cs="Times New Roman"/>
          <w:sz w:val="28"/>
          <w:szCs w:val="28"/>
          <w:lang w:val="en-US"/>
        </w:rPr>
        <w:t>pechlari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go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sht</w:t>
      </w:r>
      <w:proofErr w:type="spellEnd"/>
      <w:proofErr w:type="gram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qiymalagich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shunga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xshash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asbo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21BD1">
        <w:rPr>
          <w:rFonts w:ascii="Times New Roman" w:hAnsi="Times New Roman" w:cs="Times New Roman"/>
          <w:sz w:val="28"/>
          <w:szCs w:val="28"/>
          <w:lang w:val="en-US"/>
        </w:rPr>
        <w:t>lar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Mexanik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sovutgich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issiqlik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ishlovi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D1">
        <w:rPr>
          <w:rFonts w:ascii="Times New Roman" w:hAnsi="Times New Roman" w:cs="Times New Roman"/>
          <w:sz w:val="28"/>
          <w:szCs w:val="28"/>
          <w:lang w:val="en-US"/>
        </w:rPr>
        <w:t>jihozlar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D2071" w:rsidRPr="001F6EF7" w:rsidRDefault="001D2071" w:rsidP="001D20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E137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Topshiriq</w:t>
      </w:r>
      <w:proofErr w:type="spellEnd"/>
      <w:r w:rsidRPr="001F6EF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.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Pazandachilik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xonasida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texnikasi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qoidalari</w:t>
      </w:r>
      <w:r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doi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tanishib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chiqadilar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Kerakli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2293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652293">
        <w:rPr>
          <w:rFonts w:ascii="Times New Roman" w:hAnsi="Times New Roman" w:cs="Times New Roman"/>
          <w:sz w:val="28"/>
          <w:szCs w:val="28"/>
          <w:lang w:val="en-US"/>
        </w:rPr>
        <w:t>lumotlarni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2293">
        <w:rPr>
          <w:rFonts w:ascii="Times New Roman" w:hAnsi="Times New Roman" w:cs="Times New Roman"/>
          <w:sz w:val="28"/>
          <w:szCs w:val="28"/>
          <w:lang w:val="en-US"/>
        </w:rPr>
        <w:t>daftarga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2293">
        <w:rPr>
          <w:rFonts w:ascii="Times New Roman" w:hAnsi="Times New Roman" w:cs="Times New Roman"/>
          <w:sz w:val="28"/>
          <w:szCs w:val="28"/>
          <w:lang w:val="en-US"/>
        </w:rPr>
        <w:t>yozib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2293">
        <w:rPr>
          <w:rFonts w:ascii="Times New Roman" w:hAnsi="Times New Roman" w:cs="Times New Roman"/>
          <w:sz w:val="28"/>
          <w:szCs w:val="28"/>
          <w:lang w:val="en-US"/>
        </w:rPr>
        <w:t>oladilar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5229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652293">
        <w:rPr>
          <w:rFonts w:ascii="Times New Roman" w:hAnsi="Times New Roman" w:cs="Times New Roman"/>
          <w:sz w:val="28"/>
          <w:szCs w:val="28"/>
          <w:lang w:val="en-US"/>
        </w:rPr>
        <w:t>qituvchi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229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652293">
        <w:rPr>
          <w:rFonts w:ascii="Times New Roman" w:hAnsi="Times New Roman" w:cs="Times New Roman"/>
          <w:sz w:val="28"/>
          <w:szCs w:val="28"/>
          <w:lang w:val="en-US"/>
        </w:rPr>
        <w:t>tkazilgan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2293">
        <w:rPr>
          <w:rFonts w:ascii="Times New Roman" w:hAnsi="Times New Roman" w:cs="Times New Roman"/>
          <w:sz w:val="28"/>
          <w:szCs w:val="28"/>
          <w:lang w:val="en-US"/>
        </w:rPr>
        <w:t>mashg</w:t>
      </w:r>
      <w:r w:rsidRPr="001F6EF7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652293">
        <w:rPr>
          <w:rFonts w:ascii="Times New Roman" w:hAnsi="Times New Roman" w:cs="Times New Roman"/>
          <w:sz w:val="28"/>
          <w:szCs w:val="28"/>
          <w:lang w:val="en-US"/>
        </w:rPr>
        <w:t>ulotga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2293">
        <w:rPr>
          <w:rFonts w:ascii="Times New Roman" w:hAnsi="Times New Roman" w:cs="Times New Roman"/>
          <w:sz w:val="28"/>
          <w:szCs w:val="28"/>
          <w:lang w:val="en-US"/>
        </w:rPr>
        <w:t>yakun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2293">
        <w:rPr>
          <w:rFonts w:ascii="Times New Roman" w:hAnsi="Times New Roman" w:cs="Times New Roman"/>
          <w:sz w:val="28"/>
          <w:szCs w:val="28"/>
          <w:lang w:val="en-US"/>
        </w:rPr>
        <w:t>yasaydi</w:t>
      </w:r>
      <w:proofErr w:type="spellEnd"/>
      <w:r w:rsidRPr="001F6EF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2D2E84" w:rsidRPr="00E04312" w:rsidRDefault="001D2071" w:rsidP="00DC41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043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</w:t>
      </w:r>
      <w:proofErr w:type="spellStart"/>
      <w:r w:rsidRPr="00E04312">
        <w:rPr>
          <w:rFonts w:ascii="Times New Roman" w:hAnsi="Times New Roman" w:cs="Times New Roman"/>
          <w:b/>
          <w:bCs/>
          <w:sz w:val="28"/>
          <w:szCs w:val="28"/>
          <w:lang w:val="en-US"/>
        </w:rPr>
        <w:t>Nazariy</w:t>
      </w:r>
      <w:proofErr w:type="spellEnd"/>
      <w:r w:rsidRPr="00E043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04312">
        <w:rPr>
          <w:rFonts w:ascii="Times New Roman" w:hAnsi="Times New Roman" w:cs="Times New Roman"/>
          <w:b/>
          <w:bCs/>
          <w:sz w:val="28"/>
          <w:szCs w:val="28"/>
          <w:lang w:val="en-US"/>
        </w:rPr>
        <w:t>qism</w:t>
      </w:r>
      <w:bookmarkStart w:id="0" w:name="_GoBack"/>
      <w:bookmarkEnd w:id="0"/>
      <w:proofErr w:type="spellEnd"/>
    </w:p>
    <w:p w:rsidR="00407605" w:rsidRPr="00407605" w:rsidRDefault="00407605" w:rsidP="00DC41A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Pazandachilik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xonasida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xavfsizlik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texnikasi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qoidalari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="00461EBD" w:rsidRPr="00DC41AA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o’qituvchi</w:t>
      </w:r>
      <w:proofErr w:type="spellEnd"/>
      <w:r w:rsidR="00461EBD" w:rsidRPr="00DC41AA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="00461EBD" w:rsidRPr="00DC41AA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va</w:t>
      </w:r>
      <w:proofErr w:type="spellEnd"/>
      <w:r w:rsidR="00461EBD" w:rsidRPr="00DC41AA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461EBD" w:rsidRPr="00DC41AA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talabalar</w:t>
      </w:r>
      <w:proofErr w:type="spellEnd"/>
      <w:r w:rsidR="00461EBD" w:rsidRPr="00DC41AA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uchun</w:t>
      </w:r>
      <w:proofErr w:type="spellEnd"/>
      <w:proofErr w:type="gram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juda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muhim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bo’lib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,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ularning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sog’lig’ini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va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xavfsizligini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ta’minlashga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xizmat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qiladi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.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Quyida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pazandachilik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xonasida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bajarilishi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lozim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bo’lgan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asosiy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xavfsizlik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qoidalari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keltirilgan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:</w:t>
      </w:r>
    </w:p>
    <w:p w:rsidR="00407605" w:rsidRPr="00407605" w:rsidRDefault="00407605" w:rsidP="00DC4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</w:pPr>
      <w:proofErr w:type="spellStart"/>
      <w:r w:rsidRPr="0040760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Kiyim</w:t>
      </w:r>
      <w:proofErr w:type="spellEnd"/>
      <w:r w:rsidRPr="0040760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va</w:t>
      </w:r>
      <w:proofErr w:type="spellEnd"/>
      <w:r w:rsidRPr="0040760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himoya</w:t>
      </w:r>
      <w:proofErr w:type="spellEnd"/>
      <w:r w:rsidRPr="0040760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vositalari</w:t>
      </w:r>
      <w:proofErr w:type="spellEnd"/>
      <w:r w:rsidRPr="0040760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:</w:t>
      </w:r>
    </w:p>
    <w:p w:rsidR="00407605" w:rsidRPr="00407605" w:rsidRDefault="00407605" w:rsidP="00DC4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Pazandachilik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xonasida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maxsus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kiyim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oshpaz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formasi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ro’mol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)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kiyish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kerak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Kiyim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toza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butun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va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ishlashga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qulay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bo’lishi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kerak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Uzun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sochlarni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bog’lash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yoki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yopish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kerak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407605" w:rsidRPr="00407605" w:rsidRDefault="00407605" w:rsidP="00DC4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Qo’lqoplardan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foydalanish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,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ayniqsa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,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issiq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yoki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keskin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buyumlar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bilan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ishlaganda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,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majburiy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hisoblanadi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.</w:t>
      </w:r>
    </w:p>
    <w:p w:rsidR="00407605" w:rsidRPr="00407605" w:rsidRDefault="00461EBD" w:rsidP="00DC4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proofErr w:type="spellStart"/>
      <w:r w:rsidRPr="00DC41AA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Maxsus</w:t>
      </w:r>
      <w:proofErr w:type="spellEnd"/>
      <w:r w:rsidRPr="00DC41AA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DC41AA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o</w:t>
      </w:r>
      <w:r w:rsidR="00407605"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yoq</w:t>
      </w:r>
      <w:proofErr w:type="spellEnd"/>
      <w:r w:rsidR="00407605"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="00407605"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kiyimlari</w:t>
      </w:r>
      <w:proofErr w:type="spellEnd"/>
      <w:r w:rsidR="00407605"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="00407605"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kiyish</w:t>
      </w:r>
      <w:proofErr w:type="spellEnd"/>
      <w:r w:rsidR="00407605"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="00407605"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zarur</w:t>
      </w:r>
      <w:proofErr w:type="spellEnd"/>
      <w:r w:rsidR="00407605"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, </w:t>
      </w:r>
      <w:proofErr w:type="spellStart"/>
      <w:r w:rsidR="00407605"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bu</w:t>
      </w:r>
      <w:proofErr w:type="spellEnd"/>
      <w:r w:rsidR="00407605"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="00407605"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sirpanishdan</w:t>
      </w:r>
      <w:proofErr w:type="spellEnd"/>
      <w:r w:rsidR="00407605"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="00407605"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saqlaydi</w:t>
      </w:r>
      <w:proofErr w:type="spellEnd"/>
      <w:r w:rsidR="00407605"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.</w:t>
      </w:r>
    </w:p>
    <w:p w:rsidR="00407605" w:rsidRPr="00407605" w:rsidRDefault="00407605" w:rsidP="00DC4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Zarur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bo’lganda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,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ko’z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himoya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vositalaridan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(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maxsus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ko’zoynaklar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)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foydalanish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kerak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.</w:t>
      </w:r>
    </w:p>
    <w:p w:rsidR="00407605" w:rsidRPr="00407605" w:rsidRDefault="00407605" w:rsidP="00DC4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</w:pPr>
      <w:r w:rsidRPr="0040760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Asbob-uskunalar</w:t>
      </w:r>
      <w:proofErr w:type="spellEnd"/>
      <w:r w:rsidRPr="0040760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bilan</w:t>
      </w:r>
      <w:proofErr w:type="spellEnd"/>
      <w:r w:rsidRPr="0040760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ishlash</w:t>
      </w:r>
      <w:proofErr w:type="spellEnd"/>
      <w:r w:rsidRPr="0040760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:</w:t>
      </w:r>
    </w:p>
    <w:p w:rsidR="00407605" w:rsidRPr="00407605" w:rsidRDefault="00407605" w:rsidP="00DC4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Ishdan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oldin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barcha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asbob-uskunalar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tekshirilishi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kerak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.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Shikastlangan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asbob-uskunalar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bilan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ishlash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taqiqlanadi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.</w:t>
      </w:r>
    </w:p>
    <w:p w:rsidR="00407605" w:rsidRPr="00407605" w:rsidRDefault="00407605" w:rsidP="00DC4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Keskin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pichoqlarni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ehtiyotkorlik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bilan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ishlatish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kerak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.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Pichoqlarni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tozalash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va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saqlash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uchun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maxsus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joy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bo’lishi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kerak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.</w:t>
      </w:r>
    </w:p>
    <w:p w:rsidR="00407605" w:rsidRPr="00407605" w:rsidRDefault="00407605" w:rsidP="00DC4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Elektr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asboblari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bilan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ishlashda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xavfsizlik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qoidalariga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rioya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qilish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kerak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.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Qo’llar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ho’l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bo’lganda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elektr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asboblariga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tegmaslik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kerak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.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Elektr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asboblarini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ishlatishdan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oldin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ularning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holatini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tekshirish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lozim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.</w:t>
      </w:r>
    </w:p>
    <w:p w:rsidR="00407605" w:rsidRPr="00407605" w:rsidRDefault="00407605" w:rsidP="00DC4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Gaz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plitalari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va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pechlar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bilan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ishlashda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ehtiyotkorlik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bilan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muomala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qilish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kerak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.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Gazni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o’chirib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qo’yganingizdan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keyin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gaz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kranini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yopishni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unutmang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. Gaz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oqishi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bo’lsa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,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derazalarni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ochish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va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gaz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xizmatini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chaqirish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kerak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.</w:t>
      </w:r>
    </w:p>
    <w:p w:rsidR="00407605" w:rsidRPr="00407605" w:rsidRDefault="00407605" w:rsidP="00DC4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Issiq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idishlarni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ko’tarishda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maxsus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qo’lqoplardan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foydalanish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kerak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.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Issiq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idishlarni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bolalar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qo’li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yetishi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mumkin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bo’lgan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joyga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qo’ymaslik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kerak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.</w:t>
      </w:r>
    </w:p>
    <w:p w:rsidR="00407605" w:rsidRPr="00407605" w:rsidRDefault="00407605" w:rsidP="00DC4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val="en-US" w:eastAsia="ru-RU"/>
        </w:rPr>
      </w:pPr>
      <w:proofErr w:type="spellStart"/>
      <w:r w:rsidRPr="0040760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val="en-US" w:eastAsia="ru-RU"/>
        </w:rPr>
        <w:t>Oziq-ovqat</w:t>
      </w:r>
      <w:proofErr w:type="spellEnd"/>
      <w:r w:rsidRPr="0040760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val="en-US" w:eastAsia="ru-RU"/>
        </w:rPr>
        <w:t>mahsulotlari</w:t>
      </w:r>
      <w:proofErr w:type="spellEnd"/>
      <w:r w:rsidRPr="0040760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val="en-US" w:eastAsia="ru-RU"/>
        </w:rPr>
        <w:t>bilan</w:t>
      </w:r>
      <w:proofErr w:type="spellEnd"/>
      <w:r w:rsidRPr="0040760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val="en-US" w:eastAsia="ru-RU"/>
        </w:rPr>
        <w:t>ishlash</w:t>
      </w:r>
      <w:proofErr w:type="spellEnd"/>
      <w:r w:rsidRPr="0040760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val="en-US" w:eastAsia="ru-RU"/>
        </w:rPr>
        <w:t>:</w:t>
      </w:r>
    </w:p>
    <w:p w:rsidR="00407605" w:rsidRPr="00407605" w:rsidRDefault="00407605" w:rsidP="00DC4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Yangi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va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sifatli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oziq-ovqat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mahsulotlaridan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foydalanish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kerak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.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Buzilgan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yoki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muddati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o’tgan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mahsulotlar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bilan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ishlash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taqiqlanadi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.</w:t>
      </w:r>
    </w:p>
    <w:p w:rsidR="00407605" w:rsidRPr="00407605" w:rsidRDefault="00407605" w:rsidP="00DC4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Oziq-ovqat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mahsulotlarini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toza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va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alohida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joylarda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saqlash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kerak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.</w:t>
      </w:r>
    </w:p>
    <w:p w:rsidR="00407605" w:rsidRPr="00407605" w:rsidRDefault="00407605" w:rsidP="00DC4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Xom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va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tayyor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mahsulotlarni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bir-biridan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ajratib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saqlash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kerak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.</w:t>
      </w:r>
    </w:p>
    <w:p w:rsidR="00407605" w:rsidRPr="00407605" w:rsidRDefault="00407605" w:rsidP="00DC4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Oziq-ovqat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mahsulotlari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bilan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ishlaganda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qo’llarni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tez-tez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yuvish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kerak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.</w:t>
      </w:r>
    </w:p>
    <w:p w:rsidR="00407605" w:rsidRPr="00407605" w:rsidRDefault="00407605" w:rsidP="00DC4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</w:pPr>
      <w:proofErr w:type="spellStart"/>
      <w:r w:rsidRPr="0040760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Gigiena</w:t>
      </w:r>
      <w:proofErr w:type="spellEnd"/>
      <w:r w:rsidRPr="0040760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va</w:t>
      </w:r>
      <w:proofErr w:type="spellEnd"/>
      <w:r w:rsidRPr="0040760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tozalik</w:t>
      </w:r>
      <w:proofErr w:type="spellEnd"/>
      <w:r w:rsidRPr="0040760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:</w:t>
      </w:r>
    </w:p>
    <w:p w:rsidR="00407605" w:rsidRPr="00407605" w:rsidRDefault="00407605" w:rsidP="00DC4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Pazandachilik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xonasi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har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doim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toza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va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tartibli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bo’lishi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kerak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.</w:t>
      </w:r>
    </w:p>
    <w:p w:rsidR="00407605" w:rsidRPr="00407605" w:rsidRDefault="00407605" w:rsidP="00DC4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Ish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joyi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toza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bo’lishi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kerak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.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Ishlatilgan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asbob-uskunalar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va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idishlarni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darhol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tozalash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kerak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.</w:t>
      </w:r>
    </w:p>
    <w:p w:rsidR="00407605" w:rsidRPr="00407605" w:rsidRDefault="00407605" w:rsidP="00DC4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Qo’llarni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tez-tez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yuvish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kerak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,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ayniqsa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,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xom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mahsulotlar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bilan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ishlagandan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keyin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.</w:t>
      </w:r>
    </w:p>
    <w:p w:rsidR="00407605" w:rsidRPr="00407605" w:rsidRDefault="00461EBD" w:rsidP="00DC4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proofErr w:type="spellStart"/>
      <w:r w:rsidRPr="00DC41AA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Tozalik</w:t>
      </w:r>
      <w:proofErr w:type="spellEnd"/>
      <w:r w:rsidRPr="00DC41AA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C41AA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va</w:t>
      </w:r>
      <w:proofErr w:type="spellEnd"/>
      <w:r w:rsidRPr="00DC41AA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r w:rsidR="00407605"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="00407605"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gigiena</w:t>
      </w:r>
      <w:proofErr w:type="spellEnd"/>
      <w:proofErr w:type="gramEnd"/>
      <w:r w:rsidR="00407605"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="00407605"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qoidalariga</w:t>
      </w:r>
      <w:proofErr w:type="spellEnd"/>
      <w:r w:rsidR="00407605"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="00407605"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rioya</w:t>
      </w:r>
      <w:proofErr w:type="spellEnd"/>
      <w:r w:rsidR="00407605"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="00407605"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qilishlari</w:t>
      </w:r>
      <w:proofErr w:type="spellEnd"/>
      <w:r w:rsidR="00407605"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="00407605"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kerak</w:t>
      </w:r>
      <w:proofErr w:type="spellEnd"/>
      <w:r w:rsidR="00407605"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.</w:t>
      </w:r>
    </w:p>
    <w:p w:rsidR="00407605" w:rsidRPr="00407605" w:rsidRDefault="00407605" w:rsidP="00DC4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</w:pPr>
      <w:proofErr w:type="spellStart"/>
      <w:r w:rsidRPr="0040760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Yong’in</w:t>
      </w:r>
      <w:proofErr w:type="spellEnd"/>
      <w:r w:rsidRPr="0040760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xavfsizligi</w:t>
      </w:r>
      <w:proofErr w:type="spellEnd"/>
      <w:r w:rsidRPr="0040760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:</w:t>
      </w:r>
    </w:p>
    <w:p w:rsidR="00407605" w:rsidRPr="00407605" w:rsidRDefault="00407605" w:rsidP="00DC4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Pazandachilik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xonasida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yong’in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o’chiruvchilar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mavjud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bo’lishi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kerak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407605" w:rsidRPr="00407605" w:rsidRDefault="00407605" w:rsidP="00DC4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Elektr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simlarining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holatini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muntazam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ravishda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tekshirish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kerak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.</w:t>
      </w:r>
    </w:p>
    <w:p w:rsidR="00DC41AA" w:rsidRDefault="00407605" w:rsidP="00DC4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Yong’inga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sabab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bo’lishi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mumkin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bo’lgan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narsalarning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yaqinida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ochiq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olov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yoqmaslik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kerak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.</w:t>
      </w:r>
    </w:p>
    <w:p w:rsidR="00407605" w:rsidRPr="00407605" w:rsidRDefault="00407605" w:rsidP="00DC41A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Pazandachilik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xonasida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chekish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taqiqlanadi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.</w:t>
      </w:r>
      <w:r w:rsidR="00DC41A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Ish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joyida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yugurish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va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shovqin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qilish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taqiqlanadi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.</w:t>
      </w:r>
      <w:r w:rsidR="00DC41A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Zararlangan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yoki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buzilgan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asbob-uskunalar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darhol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ta’mirlanishi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yoki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almashtirilishi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kerak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.</w:t>
      </w:r>
      <w:r w:rsidR="00DC41A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Pazandachilik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xonasida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bir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vaqtning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o’zida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ko’p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odamlarning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bo’lishiga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yo’l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qo’ymaslik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kerak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.</w:t>
      </w:r>
      <w:r w:rsidR="00DC41A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Ushbu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qoidalarga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rioya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qilish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pazandachilik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xonasida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="00DC41AA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o’qituvchi</w:t>
      </w:r>
      <w:proofErr w:type="spellEnd"/>
      <w:r w:rsidR="00DC41AA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="00DC41AA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va</w:t>
      </w:r>
      <w:proofErr w:type="spellEnd"/>
      <w:r w:rsidR="00DC41AA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="00DC41AA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talabalarning</w:t>
      </w:r>
      <w:proofErr w:type="spellEnd"/>
      <w:r w:rsidR="00DC41AA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sog’lig’ini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va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xavfsizligini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ta’minlaydi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hamda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oziq-ovqat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mahsulotlarining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sifati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va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xavfsizligini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kafolatlaydi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. Har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bir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pazandachilik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xonasida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bu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qoidalar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ko’zga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ko’ringan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joyda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joylashtirilishi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kerak</w:t>
      </w:r>
      <w:proofErr w:type="spellEnd"/>
      <w:r w:rsidRPr="0040760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.</w:t>
      </w:r>
    </w:p>
    <w:p w:rsidR="001D2071" w:rsidRPr="00DC41AA" w:rsidRDefault="001D2071" w:rsidP="00DC41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D2071" w:rsidRPr="00DC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B17AE"/>
    <w:multiLevelType w:val="multilevel"/>
    <w:tmpl w:val="526E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3261C"/>
    <w:multiLevelType w:val="multilevel"/>
    <w:tmpl w:val="7DD8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52948"/>
    <w:multiLevelType w:val="multilevel"/>
    <w:tmpl w:val="B56C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10EE2"/>
    <w:multiLevelType w:val="multilevel"/>
    <w:tmpl w:val="674E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6233C"/>
    <w:multiLevelType w:val="multilevel"/>
    <w:tmpl w:val="EF3E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E74629"/>
    <w:multiLevelType w:val="multilevel"/>
    <w:tmpl w:val="BAC0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71"/>
    <w:rsid w:val="001A6683"/>
    <w:rsid w:val="001D2071"/>
    <w:rsid w:val="00407605"/>
    <w:rsid w:val="00461EBD"/>
    <w:rsid w:val="008B6366"/>
    <w:rsid w:val="00B64038"/>
    <w:rsid w:val="00DC41AA"/>
    <w:rsid w:val="00E04312"/>
    <w:rsid w:val="00F0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130B"/>
  <w15:chartTrackingRefBased/>
  <w15:docId w15:val="{120BAE57-728A-4679-A6FC-C6ECB099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D2071"/>
    <w:rPr>
      <w:b/>
      <w:bCs/>
    </w:rPr>
  </w:style>
  <w:style w:type="paragraph" w:styleId="a5">
    <w:name w:val="Normal (Web)"/>
    <w:basedOn w:val="a"/>
    <w:uiPriority w:val="99"/>
    <w:semiHidden/>
    <w:unhideWhenUsed/>
    <w:rsid w:val="0040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62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2024-12-09T06:40:00Z</dcterms:created>
  <dcterms:modified xsi:type="dcterms:W3CDTF">2024-12-09T07:15:00Z</dcterms:modified>
</cp:coreProperties>
</file>